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4074" w14:textId="77777777" w:rsidR="006D3AE0" w:rsidRDefault="00B56D14">
      <w:pPr>
        <w:adjustRightInd w:val="0"/>
        <w:snapToGrid w:val="0"/>
        <w:spacing w:line="360" w:lineRule="auto"/>
        <w:jc w:val="center"/>
        <w:outlineLvl w:val="1"/>
        <w:rPr>
          <w:rFonts w:hAnsi="宋体" w:hint="eastAsia"/>
          <w:b/>
          <w:snapToGrid w:val="0"/>
          <w:kern w:val="0"/>
          <w:sz w:val="32"/>
          <w:szCs w:val="28"/>
        </w:rPr>
      </w:pPr>
      <w:r>
        <w:rPr>
          <w:rFonts w:hAnsi="宋体" w:hint="eastAsia"/>
          <w:b/>
          <w:snapToGrid w:val="0"/>
          <w:kern w:val="0"/>
          <w:sz w:val="32"/>
          <w:szCs w:val="28"/>
        </w:rPr>
        <w:t>暨南</w:t>
      </w:r>
      <w:r w:rsidR="000E5AAD">
        <w:rPr>
          <w:rFonts w:hAnsi="宋体" w:hint="eastAsia"/>
          <w:b/>
          <w:snapToGrid w:val="0"/>
          <w:kern w:val="0"/>
          <w:sz w:val="32"/>
          <w:szCs w:val="28"/>
        </w:rPr>
        <w:t>大学仪器管理中心</w:t>
      </w:r>
    </w:p>
    <w:p w14:paraId="481B8BB7" w14:textId="77777777" w:rsidR="006D3AE0" w:rsidRDefault="000E5AAD">
      <w:pPr>
        <w:adjustRightInd w:val="0"/>
        <w:snapToGrid w:val="0"/>
        <w:spacing w:line="360" w:lineRule="auto"/>
        <w:jc w:val="center"/>
        <w:outlineLvl w:val="1"/>
        <w:rPr>
          <w:b/>
          <w:snapToGrid w:val="0"/>
          <w:kern w:val="0"/>
          <w:sz w:val="32"/>
          <w:szCs w:val="28"/>
        </w:rPr>
      </w:pPr>
      <w:bookmarkStart w:id="0" w:name="_Toc187600690"/>
      <w:bookmarkStart w:id="1" w:name="_Toc187587773"/>
      <w:bookmarkStart w:id="2" w:name="OLE_LINK2"/>
      <w:r>
        <w:rPr>
          <w:rFonts w:hAnsi="宋体" w:hint="eastAsia"/>
          <w:b/>
          <w:snapToGrid w:val="0"/>
          <w:kern w:val="0"/>
          <w:sz w:val="32"/>
          <w:szCs w:val="28"/>
        </w:rPr>
        <w:t>仪器使用注册表</w:t>
      </w:r>
      <w:bookmarkEnd w:id="0"/>
      <w:bookmarkEnd w:id="1"/>
    </w:p>
    <w:tbl>
      <w:tblPr>
        <w:tblW w:w="88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2160"/>
        <w:gridCol w:w="1078"/>
        <w:gridCol w:w="1440"/>
        <w:gridCol w:w="1078"/>
        <w:gridCol w:w="1084"/>
      </w:tblGrid>
      <w:tr w:rsidR="006D3AE0" w14:paraId="3E76B3BF" w14:textId="77777777">
        <w:trPr>
          <w:trHeight w:val="458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2"/>
          <w:p w14:paraId="63CBC2C5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姓名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BF0DC" w14:textId="77777777" w:rsidR="006D3AE0" w:rsidRDefault="006D3AE0"/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3F3F9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单位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37F50" w14:textId="77777777" w:rsidR="006D3AE0" w:rsidRDefault="006D3AE0"/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CA19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身份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0F71A" w14:textId="77777777" w:rsidR="006D3AE0" w:rsidRDefault="000E5AAD">
            <w:r>
              <w:rPr>
                <w:rFonts w:hint="eastAsia"/>
              </w:rPr>
              <w:t>教工（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7DE46800" w14:textId="77777777" w:rsidR="006D3AE0" w:rsidRDefault="000E5AAD">
            <w:r>
              <w:rPr>
                <w:rFonts w:hint="eastAsia"/>
              </w:rPr>
              <w:t>学生（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6D3AE0" w14:paraId="5659CC49" w14:textId="77777777">
        <w:trPr>
          <w:trHeight w:val="458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A8804" w14:textId="77777777" w:rsidR="006D3AE0" w:rsidRDefault="000E5AAD">
            <w:pPr>
              <w:jc w:val="center"/>
            </w:pPr>
            <w:r>
              <w:rPr>
                <w:rFonts w:hint="eastAsia"/>
              </w:rPr>
              <w:t>工作证号码</w:t>
            </w:r>
          </w:p>
          <w:p w14:paraId="5CA0F54A" w14:textId="77777777" w:rsidR="006D3AE0" w:rsidRDefault="000E5AAD">
            <w:pPr>
              <w:jc w:val="center"/>
            </w:pPr>
            <w:r>
              <w:rPr>
                <w:rFonts w:hint="eastAsia"/>
              </w:rPr>
              <w:t>学生证号码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1132" w14:textId="77777777" w:rsidR="006D3AE0" w:rsidRDefault="006D3AE0"/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3618F" w14:textId="77777777" w:rsidR="006D3AE0" w:rsidRDefault="000E5AAD">
            <w:pPr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年级</w:t>
            </w:r>
          </w:p>
          <w:p w14:paraId="6872A634" w14:textId="77777777" w:rsidR="006D3AE0" w:rsidRDefault="000E5AAD">
            <w:pPr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毕业时间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F1161" w14:textId="77777777" w:rsidR="006D3AE0" w:rsidRDefault="006D3AE0"/>
          <w:p w14:paraId="072A6CB7" w14:textId="77777777" w:rsidR="006D3AE0" w:rsidRDefault="006D3AE0"/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95DFC" w14:textId="77777777" w:rsidR="006D3AE0" w:rsidRDefault="000E5AAD">
            <w:pPr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性别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7342E" w14:textId="2AE94E86" w:rsidR="006D3AE0" w:rsidRDefault="006D3AE0"/>
        </w:tc>
      </w:tr>
      <w:tr w:rsidR="006D3AE0" w14:paraId="1791CDA4" w14:textId="77777777">
        <w:trPr>
          <w:trHeight w:val="464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EF066" w14:textId="77777777" w:rsidR="006D3AE0" w:rsidRDefault="000E5AAD">
            <w:pPr>
              <w:jc w:val="center"/>
            </w:pPr>
            <w:r>
              <w:rPr>
                <w:rFonts w:hint="eastAsia"/>
              </w:rPr>
              <w:t>实验室电话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957C4" w14:textId="77777777" w:rsidR="006D3AE0" w:rsidRDefault="006D3AE0">
            <w:pPr>
              <w:ind w:firstLineChars="53" w:firstLine="111"/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8C475" w14:textId="77777777" w:rsidR="006D3AE0" w:rsidRDefault="000E5AAD">
            <w:pPr>
              <w:jc w:val="center"/>
              <w:rPr>
                <w:rFonts w:hAnsi="宋体" w:hint="eastAsia"/>
              </w:rPr>
            </w:pPr>
            <w:r>
              <w:rPr>
                <w:rFonts w:hAnsi="宋体" w:hint="eastAsia"/>
              </w:rPr>
              <w:t>实验室</w:t>
            </w:r>
          </w:p>
          <w:p w14:paraId="67E59691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地址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E1F40" w14:textId="77777777" w:rsidR="006D3AE0" w:rsidRDefault="006D3AE0"/>
        </w:tc>
      </w:tr>
      <w:tr w:rsidR="006D3AE0" w14:paraId="31F7432A" w14:textId="77777777">
        <w:trPr>
          <w:trHeight w:val="597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ADBED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个人联系电话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38D32" w14:textId="53763190" w:rsidR="006D3AE0" w:rsidRDefault="006D3AE0" w:rsidP="00F06EBB">
            <w:pPr>
              <w:ind w:firstLineChars="53" w:firstLine="111"/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C774E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电子邮箱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9B164" w14:textId="77777777" w:rsidR="006D3AE0" w:rsidRDefault="006D3AE0"/>
        </w:tc>
      </w:tr>
      <w:tr w:rsidR="006D3AE0" w14:paraId="31C6B0DD" w14:textId="77777777">
        <w:trPr>
          <w:trHeight w:val="734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86311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专业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D87F4" w14:textId="77777777" w:rsidR="006D3AE0" w:rsidRDefault="006D3AE0"/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54A05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所属课题组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58C5D" w14:textId="77777777" w:rsidR="006D3AE0" w:rsidRDefault="006D3AE0"/>
        </w:tc>
      </w:tr>
      <w:tr w:rsidR="006D3AE0" w14:paraId="6050E007" w14:textId="77777777">
        <w:trPr>
          <w:trHeight w:val="793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BE979" w14:textId="77777777" w:rsidR="006D3AE0" w:rsidRDefault="000E5AAD">
            <w:pPr>
              <w:ind w:firstLineChars="98" w:firstLine="206"/>
              <w:jc w:val="center"/>
            </w:pPr>
            <w:r>
              <w:rPr>
                <w:rFonts w:hAnsi="宋体" w:hint="eastAsia"/>
              </w:rPr>
              <w:t>申请使用仪器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A2F8" w14:textId="77777777" w:rsidR="006D3AE0" w:rsidRDefault="006D3AE0"/>
        </w:tc>
      </w:tr>
      <w:tr w:rsidR="006D3AE0" w14:paraId="617A0EF2" w14:textId="77777777">
        <w:trPr>
          <w:trHeight w:val="857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F67E1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研究课题名称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0D576" w14:textId="77777777" w:rsidR="006D3AE0" w:rsidRDefault="006D3AE0"/>
        </w:tc>
      </w:tr>
      <w:tr w:rsidR="006D3AE0" w14:paraId="5CF46565" w14:textId="77777777">
        <w:trPr>
          <w:trHeight w:val="1239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C3627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责任条款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640A5" w14:textId="77777777" w:rsidR="006D3AE0" w:rsidRDefault="000E5AAD">
            <w:pPr>
              <w:ind w:firstLineChars="169" w:firstLine="355"/>
              <w:rPr>
                <w:rFonts w:hAnsi="宋体" w:hint="eastAsia"/>
              </w:rPr>
            </w:pPr>
            <w:r>
              <w:rPr>
                <w:rFonts w:hAnsi="宋体" w:hint="eastAsia"/>
              </w:rPr>
              <w:t>我已仔细阅读并同意遵从以下条款：</w:t>
            </w:r>
          </w:p>
          <w:p w14:paraId="7F7AE8E8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严格遵守实验室管理条例。</w:t>
            </w:r>
          </w:p>
          <w:p w14:paraId="29460CDC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使用仪器前先参加中心的培训学习，通过培训以后，可以独立操作仪器。</w:t>
            </w:r>
          </w:p>
          <w:p w14:paraId="7F682212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有义务协助管理员对本课题组不熟悉仪器操作者进行培训。</w:t>
            </w:r>
          </w:p>
          <w:p w14:paraId="58EFF7AF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若连续</w:t>
            </w:r>
            <w:r>
              <w:rPr>
                <w:rFonts w:hAnsi="宋体" w:hint="eastAsia"/>
              </w:rPr>
              <w:t>1</w:t>
            </w:r>
            <w:r>
              <w:rPr>
                <w:rFonts w:hAnsi="宋体" w:hint="eastAsia"/>
              </w:rPr>
              <w:t>个月没有使用该实验室仪器，将主动再次参加培训学习。</w:t>
            </w:r>
          </w:p>
          <w:p w14:paraId="08FDEB30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严格按仪器操作规程使用仪器，若违规操作损坏仪器将承担责任；</w:t>
            </w:r>
            <w:proofErr w:type="gramStart"/>
            <w:r>
              <w:rPr>
                <w:rFonts w:hAnsi="宋体" w:hint="eastAsia"/>
              </w:rPr>
              <w:t>若人</w:t>
            </w:r>
            <w:proofErr w:type="gramEnd"/>
            <w:r>
              <w:rPr>
                <w:rFonts w:hAnsi="宋体" w:hint="eastAsia"/>
              </w:rPr>
              <w:t>为因素造成配件损坏，将照价赔偿。</w:t>
            </w:r>
          </w:p>
          <w:p w14:paraId="10345886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保证独立使用</w:t>
            </w:r>
            <w:proofErr w:type="gramStart"/>
            <w:r>
              <w:rPr>
                <w:rFonts w:hAnsi="宋体" w:hint="eastAsia"/>
              </w:rPr>
              <w:t>帐号</w:t>
            </w:r>
            <w:proofErr w:type="gramEnd"/>
            <w:r>
              <w:rPr>
                <w:rFonts w:hAnsi="宋体" w:hint="eastAsia"/>
              </w:rPr>
              <w:t>和操作仪器，</w:t>
            </w:r>
            <w:proofErr w:type="gramStart"/>
            <w:r>
              <w:rPr>
                <w:rFonts w:hAnsi="宋体" w:hint="eastAsia"/>
              </w:rPr>
              <w:t>不</w:t>
            </w:r>
            <w:proofErr w:type="gramEnd"/>
            <w:r>
              <w:rPr>
                <w:rFonts w:hAnsi="宋体" w:hint="eastAsia"/>
              </w:rPr>
              <w:t>超越使用权限。</w:t>
            </w:r>
          </w:p>
          <w:p w14:paraId="4334B61D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不修改计算机操作系统，只采用安全的数据传输模式。</w:t>
            </w:r>
          </w:p>
          <w:p w14:paraId="583B6188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有疑问时及时联系科研仪器管理中心老师，对发生的问题不隐瞒，不掩盖，如实表述和记录事实经过。</w:t>
            </w:r>
          </w:p>
          <w:p w14:paraId="791986EE" w14:textId="77777777" w:rsidR="006D3AE0" w:rsidRDefault="000E5AAD">
            <w:pPr>
              <w:numPr>
                <w:ilvl w:val="0"/>
                <w:numId w:val="1"/>
              </w:numPr>
              <w:rPr>
                <w:rFonts w:hAnsi="宋体" w:hint="eastAsia"/>
              </w:rPr>
            </w:pPr>
            <w:r>
              <w:rPr>
                <w:rFonts w:hAnsi="宋体" w:hint="eastAsia"/>
              </w:rPr>
              <w:t>实验测试完毕后，关好仪器、水电、门窗，搞好卫生、带走废液。</w:t>
            </w:r>
          </w:p>
          <w:p w14:paraId="635A4135" w14:textId="77777777" w:rsidR="006D3AE0" w:rsidRDefault="006D3AE0">
            <w:pPr>
              <w:ind w:left="111"/>
              <w:rPr>
                <w:rFonts w:hAnsi="宋体" w:hint="eastAsia"/>
              </w:rPr>
            </w:pPr>
          </w:p>
          <w:p w14:paraId="18848C10" w14:textId="77777777" w:rsidR="006D3AE0" w:rsidRDefault="000E5AAD">
            <w:pPr>
              <w:ind w:firstLineChars="1652" w:firstLine="3469"/>
              <w:rPr>
                <w:rFonts w:hAnsi="宋体" w:hint="eastAsia"/>
              </w:rPr>
            </w:pPr>
            <w:r>
              <w:rPr>
                <w:rFonts w:hAnsi="宋体" w:hint="eastAsia"/>
              </w:rPr>
              <w:t>签名：</w:t>
            </w:r>
          </w:p>
          <w:p w14:paraId="2FFDF451" w14:textId="77777777" w:rsidR="006D3AE0" w:rsidRDefault="006D3AE0">
            <w:pPr>
              <w:ind w:firstLineChars="1652" w:firstLine="3469"/>
            </w:pPr>
          </w:p>
          <w:p w14:paraId="3C928B3D" w14:textId="262350DD" w:rsidR="006D3AE0" w:rsidRDefault="000E5AAD">
            <w:pPr>
              <w:ind w:rightChars="31" w:right="65" w:firstLineChars="1950" w:firstLine="4095"/>
            </w:pPr>
            <w:r>
              <w:rPr>
                <w:rFonts w:hAnsi="宋体" w:hint="eastAsia"/>
              </w:rPr>
              <w:t>年</w:t>
            </w:r>
            <w:r w:rsidR="000E55A9">
              <w:rPr>
                <w:rFonts w:hAnsi="宋体" w:hint="eastAsia"/>
              </w:rPr>
              <w:t xml:space="preserve">    </w:t>
            </w:r>
            <w:r>
              <w:rPr>
                <w:rFonts w:hAnsi="宋体" w:hint="eastAsia"/>
              </w:rPr>
              <w:t>月  日</w:t>
            </w:r>
          </w:p>
        </w:tc>
      </w:tr>
      <w:tr w:rsidR="006D3AE0" w14:paraId="1047A7A2" w14:textId="77777777">
        <w:trPr>
          <w:trHeight w:val="1550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2C369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导师确认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F6650" w14:textId="77777777" w:rsidR="006D3AE0" w:rsidRDefault="000E5AAD">
            <w:pPr>
              <w:numPr>
                <w:ilvl w:val="0"/>
                <w:numId w:val="2"/>
              </w:numPr>
              <w:spacing w:line="360" w:lineRule="auto"/>
              <w:rPr>
                <w:rFonts w:hAnsi="宋体" w:hint="eastAsia"/>
              </w:rPr>
            </w:pPr>
            <w:r>
              <w:rPr>
                <w:rFonts w:hAnsi="宋体" w:hint="eastAsia"/>
              </w:rPr>
              <w:t>本人承诺督促学生严格遵守科研仪器管理中心的各项规章制度。</w:t>
            </w:r>
          </w:p>
          <w:p w14:paraId="20B4FCBB" w14:textId="77777777" w:rsidR="006D3AE0" w:rsidRDefault="000E5AAD">
            <w:pPr>
              <w:numPr>
                <w:ilvl w:val="0"/>
                <w:numId w:val="2"/>
              </w:numPr>
              <w:spacing w:line="360" w:lineRule="auto"/>
            </w:pPr>
            <w:r>
              <w:rPr>
                <w:rFonts w:hAnsi="宋体" w:hint="eastAsia"/>
              </w:rPr>
              <w:t>本人同意支付申请人使用本中心仪器所产生的费用。</w:t>
            </w:r>
          </w:p>
          <w:p w14:paraId="5A505A77" w14:textId="77777777" w:rsidR="006D3AE0" w:rsidRDefault="000E5AAD">
            <w:pPr>
              <w:ind w:firstLineChars="1652" w:firstLine="3469"/>
              <w:rPr>
                <w:rFonts w:hAnsi="宋体"/>
              </w:rPr>
            </w:pPr>
            <w:r>
              <w:rPr>
                <w:rFonts w:hAnsi="宋体" w:hint="eastAsia"/>
              </w:rPr>
              <w:t>签名：</w:t>
            </w:r>
          </w:p>
          <w:p w14:paraId="08B95354" w14:textId="77777777" w:rsidR="000E55A9" w:rsidRDefault="000E55A9">
            <w:pPr>
              <w:ind w:firstLineChars="1652" w:firstLine="3469"/>
              <w:rPr>
                <w:rFonts w:hAnsi="宋体" w:hint="eastAsia"/>
              </w:rPr>
            </w:pPr>
          </w:p>
          <w:p w14:paraId="63BACC97" w14:textId="33E1FBE9" w:rsidR="006D3AE0" w:rsidRDefault="000E5AAD">
            <w:pPr>
              <w:ind w:firstLineChars="1950" w:firstLine="4095"/>
            </w:pPr>
            <w:r>
              <w:rPr>
                <w:rFonts w:hAnsi="宋体" w:hint="eastAsia"/>
              </w:rPr>
              <w:t>年</w:t>
            </w:r>
            <w:r w:rsidR="000E55A9">
              <w:rPr>
                <w:rFonts w:hAnsi="宋体" w:hint="eastAsia"/>
              </w:rPr>
              <w:t xml:space="preserve">    </w:t>
            </w:r>
            <w:r>
              <w:rPr>
                <w:rFonts w:hAnsi="宋体" w:hint="eastAsia"/>
              </w:rPr>
              <w:t>月  日</w:t>
            </w:r>
          </w:p>
        </w:tc>
      </w:tr>
      <w:tr w:rsidR="006D3AE0" w14:paraId="662720A0" w14:textId="77777777">
        <w:trPr>
          <w:trHeight w:val="1238"/>
          <w:jc w:val="center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69F1C" w14:textId="77777777" w:rsidR="006D3AE0" w:rsidRDefault="000E5AAD">
            <w:pPr>
              <w:jc w:val="center"/>
            </w:pPr>
            <w:r>
              <w:rPr>
                <w:rFonts w:hAnsi="宋体" w:hint="eastAsia"/>
              </w:rPr>
              <w:t>仪器管理中心授权审核</w:t>
            </w:r>
          </w:p>
          <w:p w14:paraId="3B42C3EC" w14:textId="77777777" w:rsidR="006D3AE0" w:rsidRDefault="006D3AE0">
            <w:pPr>
              <w:jc w:val="center"/>
            </w:pP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30AE8" w14:textId="77777777" w:rsidR="006D3AE0" w:rsidRDefault="006D3AE0"/>
          <w:p w14:paraId="71A61569" w14:textId="77777777" w:rsidR="006D3AE0" w:rsidRDefault="000E5AAD">
            <w:pPr>
              <w:ind w:firstLineChars="1652" w:firstLine="3469"/>
              <w:rPr>
                <w:rFonts w:hAnsi="宋体" w:hint="eastAsia"/>
              </w:rPr>
            </w:pPr>
            <w:r>
              <w:rPr>
                <w:rFonts w:hAnsi="宋体" w:hint="eastAsia"/>
              </w:rPr>
              <w:t>签名：</w:t>
            </w:r>
          </w:p>
          <w:p w14:paraId="0B9040A7" w14:textId="77777777" w:rsidR="006D3AE0" w:rsidRDefault="006D3AE0">
            <w:pPr>
              <w:ind w:firstLineChars="1652" w:firstLine="3469"/>
            </w:pPr>
          </w:p>
          <w:p w14:paraId="380D0289" w14:textId="7F89FA60" w:rsidR="006D3AE0" w:rsidRDefault="000E5AAD">
            <w:pPr>
              <w:ind w:rightChars="31" w:right="65" w:firstLineChars="2000" w:firstLine="4200"/>
            </w:pPr>
            <w:r>
              <w:rPr>
                <w:rFonts w:hAnsi="宋体" w:hint="eastAsia"/>
              </w:rPr>
              <w:t>年</w:t>
            </w:r>
            <w:r w:rsidR="000E55A9">
              <w:rPr>
                <w:rFonts w:hAnsi="宋体" w:hint="eastAsia"/>
              </w:rPr>
              <w:t xml:space="preserve">    </w:t>
            </w:r>
            <w:r>
              <w:rPr>
                <w:rFonts w:hAnsi="宋体" w:hint="eastAsia"/>
              </w:rPr>
              <w:t>月  日</w:t>
            </w:r>
          </w:p>
        </w:tc>
      </w:tr>
    </w:tbl>
    <w:p w14:paraId="061B98AF" w14:textId="77777777" w:rsidR="006D3AE0" w:rsidRDefault="006D3AE0"/>
    <w:sectPr w:rsidR="006D3AE0" w:rsidSect="006D3AE0">
      <w:pgSz w:w="11906" w:h="16838"/>
      <w:pgMar w:top="936" w:right="1800" w:bottom="93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E6FC1" w14:textId="77777777" w:rsidR="00322070" w:rsidRDefault="00322070" w:rsidP="00B56D14">
      <w:r>
        <w:separator/>
      </w:r>
    </w:p>
  </w:endnote>
  <w:endnote w:type="continuationSeparator" w:id="0">
    <w:p w14:paraId="266843D0" w14:textId="77777777" w:rsidR="00322070" w:rsidRDefault="00322070" w:rsidP="00B56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5951C" w14:textId="77777777" w:rsidR="00322070" w:rsidRDefault="00322070" w:rsidP="00B56D14">
      <w:r>
        <w:separator/>
      </w:r>
    </w:p>
  </w:footnote>
  <w:footnote w:type="continuationSeparator" w:id="0">
    <w:p w14:paraId="4ADE754C" w14:textId="77777777" w:rsidR="00322070" w:rsidRDefault="00322070" w:rsidP="00B56D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6846F6"/>
    <w:multiLevelType w:val="multilevel"/>
    <w:tmpl w:val="516846F6"/>
    <w:lvl w:ilvl="0">
      <w:start w:val="1"/>
      <w:numFmt w:val="decimal"/>
      <w:lvlText w:val="%1、"/>
      <w:lvlJc w:val="left"/>
      <w:pPr>
        <w:tabs>
          <w:tab w:val="left" w:pos="471"/>
        </w:tabs>
        <w:ind w:left="471" w:hanging="360"/>
      </w:pPr>
      <w:rPr>
        <w:rFonts w:hAns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57CB5283"/>
    <w:multiLevelType w:val="multilevel"/>
    <w:tmpl w:val="57CB5283"/>
    <w:lvl w:ilvl="0">
      <w:start w:val="1"/>
      <w:numFmt w:val="decimal"/>
      <w:lvlText w:val="%1、"/>
      <w:lvlJc w:val="left"/>
      <w:pPr>
        <w:tabs>
          <w:tab w:val="left" w:pos="471"/>
        </w:tabs>
        <w:ind w:left="471" w:hanging="360"/>
      </w:pPr>
      <w:rPr>
        <w:rFonts w:hAns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951"/>
        </w:tabs>
        <w:ind w:left="951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371"/>
        </w:tabs>
        <w:ind w:left="1371" w:hanging="420"/>
      </w:pPr>
    </w:lvl>
    <w:lvl w:ilvl="3" w:tentative="1">
      <w:start w:val="1"/>
      <w:numFmt w:val="decimal"/>
      <w:lvlText w:val="%4."/>
      <w:lvlJc w:val="left"/>
      <w:pPr>
        <w:tabs>
          <w:tab w:val="left" w:pos="1791"/>
        </w:tabs>
        <w:ind w:left="1791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211"/>
        </w:tabs>
        <w:ind w:left="2211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631"/>
        </w:tabs>
        <w:ind w:left="2631" w:hanging="420"/>
      </w:pPr>
    </w:lvl>
    <w:lvl w:ilvl="6" w:tentative="1">
      <w:start w:val="1"/>
      <w:numFmt w:val="decimal"/>
      <w:lvlText w:val="%7."/>
      <w:lvlJc w:val="left"/>
      <w:pPr>
        <w:tabs>
          <w:tab w:val="left" w:pos="3051"/>
        </w:tabs>
        <w:ind w:left="3051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471"/>
        </w:tabs>
        <w:ind w:left="3471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891"/>
        </w:tabs>
        <w:ind w:left="3891" w:hanging="420"/>
      </w:pPr>
    </w:lvl>
  </w:abstractNum>
  <w:num w:numId="1" w16cid:durableId="1180243509">
    <w:abstractNumId w:val="0"/>
  </w:num>
  <w:num w:numId="2" w16cid:durableId="5550489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EB6"/>
    <w:rsid w:val="0000414D"/>
    <w:rsid w:val="000136E0"/>
    <w:rsid w:val="000915ED"/>
    <w:rsid w:val="000E55A9"/>
    <w:rsid w:val="000E5AAD"/>
    <w:rsid w:val="00161682"/>
    <w:rsid w:val="00204D26"/>
    <w:rsid w:val="00295602"/>
    <w:rsid w:val="002A3F97"/>
    <w:rsid w:val="00322070"/>
    <w:rsid w:val="003852A0"/>
    <w:rsid w:val="0039082C"/>
    <w:rsid w:val="003F4C88"/>
    <w:rsid w:val="004010FD"/>
    <w:rsid w:val="00410FEA"/>
    <w:rsid w:val="00453BA0"/>
    <w:rsid w:val="00477245"/>
    <w:rsid w:val="004D65A3"/>
    <w:rsid w:val="00551752"/>
    <w:rsid w:val="005713B3"/>
    <w:rsid w:val="0057700C"/>
    <w:rsid w:val="00591E4C"/>
    <w:rsid w:val="005C6EB6"/>
    <w:rsid w:val="006A776C"/>
    <w:rsid w:val="006D3AE0"/>
    <w:rsid w:val="00845A87"/>
    <w:rsid w:val="00845C03"/>
    <w:rsid w:val="00880814"/>
    <w:rsid w:val="008A24EB"/>
    <w:rsid w:val="008C0096"/>
    <w:rsid w:val="008E3ECC"/>
    <w:rsid w:val="00906A6E"/>
    <w:rsid w:val="00A55FC8"/>
    <w:rsid w:val="00AB293C"/>
    <w:rsid w:val="00AB4AE3"/>
    <w:rsid w:val="00B56D14"/>
    <w:rsid w:val="00C95D36"/>
    <w:rsid w:val="00D00644"/>
    <w:rsid w:val="00D54D53"/>
    <w:rsid w:val="00D71063"/>
    <w:rsid w:val="00DD64F5"/>
    <w:rsid w:val="00E42D8B"/>
    <w:rsid w:val="00ED6E60"/>
    <w:rsid w:val="00F06EBB"/>
    <w:rsid w:val="00F230E4"/>
    <w:rsid w:val="00F849F6"/>
    <w:rsid w:val="00F96F4D"/>
    <w:rsid w:val="3D7006B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586110"/>
  <w15:docId w15:val="{3B0B9B82-6640-4511-80AC-7F853CE8F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semiHidden="1" w:uiPriority="0" w:unhideWhenUsed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A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sid w:val="006D3AE0"/>
    <w:rPr>
      <w:b/>
      <w:bCs/>
    </w:rPr>
  </w:style>
  <w:style w:type="paragraph" w:styleId="a4">
    <w:name w:val="annotation text"/>
    <w:basedOn w:val="a"/>
    <w:link w:val="a6"/>
    <w:uiPriority w:val="99"/>
    <w:unhideWhenUsed/>
    <w:rsid w:val="006D3AE0"/>
    <w:pPr>
      <w:jc w:val="left"/>
    </w:pPr>
  </w:style>
  <w:style w:type="paragraph" w:styleId="a7">
    <w:name w:val="Document Map"/>
    <w:basedOn w:val="a"/>
    <w:link w:val="a8"/>
    <w:uiPriority w:val="99"/>
    <w:unhideWhenUsed/>
    <w:rsid w:val="006D3AE0"/>
    <w:rPr>
      <w:rFonts w:ascii="宋体"/>
      <w:sz w:val="18"/>
      <w:szCs w:val="18"/>
    </w:rPr>
  </w:style>
  <w:style w:type="paragraph" w:styleId="a9">
    <w:name w:val="Balloon Text"/>
    <w:basedOn w:val="a"/>
    <w:semiHidden/>
    <w:rsid w:val="006D3AE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D3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D3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e">
    <w:name w:val="Hyperlink"/>
    <w:basedOn w:val="a0"/>
    <w:rsid w:val="006D3AE0"/>
    <w:rPr>
      <w:color w:val="0000FF"/>
      <w:u w:val="single"/>
    </w:rPr>
  </w:style>
  <w:style w:type="character" w:styleId="af">
    <w:name w:val="annotation reference"/>
    <w:basedOn w:val="a0"/>
    <w:uiPriority w:val="99"/>
    <w:unhideWhenUsed/>
    <w:rsid w:val="006D3AE0"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semiHidden/>
    <w:rsid w:val="006D3AE0"/>
    <w:rPr>
      <w:kern w:val="2"/>
      <w:sz w:val="18"/>
      <w:szCs w:val="18"/>
    </w:rPr>
  </w:style>
  <w:style w:type="character" w:customStyle="1" w:styleId="ab">
    <w:name w:val="页脚 字符"/>
    <w:basedOn w:val="a0"/>
    <w:link w:val="aa"/>
    <w:uiPriority w:val="99"/>
    <w:semiHidden/>
    <w:rsid w:val="006D3AE0"/>
    <w:rPr>
      <w:kern w:val="2"/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rsid w:val="006D3AE0"/>
    <w:rPr>
      <w:kern w:val="2"/>
      <w:sz w:val="21"/>
      <w:szCs w:val="24"/>
    </w:rPr>
  </w:style>
  <w:style w:type="character" w:customStyle="1" w:styleId="a5">
    <w:name w:val="批注主题 字符"/>
    <w:basedOn w:val="a6"/>
    <w:link w:val="a3"/>
    <w:uiPriority w:val="99"/>
    <w:semiHidden/>
    <w:rsid w:val="006D3AE0"/>
    <w:rPr>
      <w:b/>
      <w:bCs/>
      <w:kern w:val="2"/>
      <w:sz w:val="21"/>
      <w:szCs w:val="24"/>
    </w:rPr>
  </w:style>
  <w:style w:type="character" w:customStyle="1" w:styleId="a8">
    <w:name w:val="文档结构图 字符"/>
    <w:basedOn w:val="a0"/>
    <w:link w:val="a7"/>
    <w:uiPriority w:val="99"/>
    <w:semiHidden/>
    <w:rsid w:val="006D3AE0"/>
    <w:rPr>
      <w:rFonts w:ascii="宋体"/>
      <w:kern w:val="2"/>
      <w:sz w:val="18"/>
      <w:szCs w:val="18"/>
    </w:rPr>
  </w:style>
  <w:style w:type="character" w:customStyle="1" w:styleId="word">
    <w:name w:val="word"/>
    <w:basedOn w:val="a0"/>
    <w:rsid w:val="006D3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468</Characters>
  <Application>Microsoft Office Word</Application>
  <DocSecurity>0</DocSecurity>
  <Lines>3</Lines>
  <Paragraphs>1</Paragraphs>
  <ScaleCrop>false</ScaleCrop>
  <Company>sums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中山医学院实验室仪器共享平台</dc:title>
  <dc:creator>lanxj</dc:creator>
  <cp:lastModifiedBy>天宇 刘</cp:lastModifiedBy>
  <cp:revision>3</cp:revision>
  <cp:lastPrinted>2010-01-22T03:16:00Z</cp:lastPrinted>
  <dcterms:created xsi:type="dcterms:W3CDTF">2010-01-27T08:15:00Z</dcterms:created>
  <dcterms:modified xsi:type="dcterms:W3CDTF">2025-05-06T02:18:00Z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  <property fmtid="{D5CDD505-2E9C-101B-9397-08002B2CF9AE}" pid="3" name="Generator">
    <vt:lpwstr>NPOI</vt:lpwstr>
  </property>
  <property fmtid="{D5CDD505-2E9C-101B-9397-08002B2CF9AE}" pid="4" name="Generator Version">
    <vt:lpwstr>2.7.0</vt:lpwstr>
  </property>
</Properties>
</file>